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6" w:rsidRDefault="003A750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47594" cy="4981904"/>
            <wp:effectExtent l="0" t="0" r="6350" b="0"/>
            <wp:wrapTight wrapText="bothSides">
              <wp:wrapPolygon edited="0">
                <wp:start x="0" y="0"/>
                <wp:lineTo x="0" y="21476"/>
                <wp:lineTo x="21565" y="21476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594" cy="498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01" w:rsidRDefault="003A7501"/>
    <w:p w:rsidR="003A7501" w:rsidRDefault="0032400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E28BE" wp14:editId="0C5DC835">
                <wp:simplePos x="0" y="0"/>
                <wp:positionH relativeFrom="page">
                  <wp:posOffset>7576185</wp:posOffset>
                </wp:positionH>
                <wp:positionV relativeFrom="paragraph">
                  <wp:posOffset>11057445</wp:posOffset>
                </wp:positionV>
                <wp:extent cx="2849880" cy="1404620"/>
                <wp:effectExtent l="0" t="0" r="2667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03" w:rsidRPr="00324003" w:rsidRDefault="00324003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Year 5 addition and subtraction objectives: </w:t>
                            </w:r>
                          </w:p>
                          <w:p w:rsidR="00324003" w:rsidRPr="00324003" w:rsidRDefault="00324003" w:rsidP="003240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 and subtract whole numbers with more than 4 digits, including using formal written methods (columnar addition and subtraction)</w:t>
                            </w:r>
                          </w:p>
                          <w:p w:rsidR="00324003" w:rsidRPr="00324003" w:rsidRDefault="00324003" w:rsidP="003240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 and subtract numbers mentally with increasingly large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AE2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55pt;margin-top:870.65pt;width:22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">
                <v:textbox style="mso-fit-shape-to-text:t">
                  <w:txbxContent>
                    <w:p w:rsidR="00324003" w:rsidRPr="00324003" w:rsidRDefault="00324003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400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 xml:space="preserve">Year 5 addition and subtraction objectives: </w:t>
                      </w:r>
                    </w:p>
                    <w:p w:rsidR="00324003" w:rsidRPr="00324003" w:rsidRDefault="00324003" w:rsidP="003240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add and subtract whole numbers with more than 4 digits, including using formal written methods (columnar addition and subtraction)</w:t>
                      </w:r>
                    </w:p>
                    <w:p w:rsidR="00324003" w:rsidRPr="00324003" w:rsidRDefault="00324003" w:rsidP="003240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add and subtract numbers mentally with increasingly large numbers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B0D4E8" wp14:editId="26E4B3A8">
                <wp:simplePos x="0" y="0"/>
                <wp:positionH relativeFrom="page">
                  <wp:posOffset>7575550</wp:posOffset>
                </wp:positionH>
                <wp:positionV relativeFrom="paragraph">
                  <wp:posOffset>9466135</wp:posOffset>
                </wp:positionV>
                <wp:extent cx="2849880" cy="1404620"/>
                <wp:effectExtent l="0" t="0" r="2667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03" w:rsidRPr="00324003" w:rsidRDefault="0032400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4 additional and subtraction objectives</w:t>
                            </w: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24003" w:rsidRPr="00324003" w:rsidRDefault="00324003" w:rsidP="00324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 and subtract numbers with up to 4 digits using the formal written methods of columnar addition and subtraction where appropriate</w:t>
                            </w:r>
                          </w:p>
                          <w:p w:rsidR="00324003" w:rsidRPr="00324003" w:rsidRDefault="00324003" w:rsidP="00324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estimate and use inverse operations to check answers to a calculation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0D4E8" id="_x0000_s1027" type="#_x0000_t202" style="position:absolute;margin-left:596.5pt;margin-top:745.35pt;width:22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">
                <v:textbox style="mso-fit-shape-to-text:t">
                  <w:txbxContent>
                    <w:p w:rsidR="00324003" w:rsidRPr="00324003" w:rsidRDefault="00324003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Year 4 additional and subtraction objectives</w:t>
                      </w: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</w:p>
                    <w:p w:rsidR="00324003" w:rsidRPr="00324003" w:rsidRDefault="00324003" w:rsidP="00324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add and subtract numbers with up to 4 digits using the formal written methods of columnar addition and subtraction where appropriate</w:t>
                      </w:r>
                    </w:p>
                    <w:p w:rsidR="00324003" w:rsidRPr="00324003" w:rsidRDefault="00324003" w:rsidP="00324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estimate and use inverse operations to check answers to a calculation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CCF2BF" wp14:editId="07896481">
                <wp:simplePos x="0" y="0"/>
                <wp:positionH relativeFrom="margin">
                  <wp:posOffset>7216140</wp:posOffset>
                </wp:positionH>
                <wp:positionV relativeFrom="paragraph">
                  <wp:posOffset>7356030</wp:posOffset>
                </wp:positionV>
                <wp:extent cx="2825750" cy="2018665"/>
                <wp:effectExtent l="0" t="0" r="1270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D2" w:rsidRPr="00324003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3 addition and subtraction objectives:</w:t>
                            </w: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add and subtract numbers mentally, including: </w:t>
                            </w: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 three-digit number and ones </w:t>
                            </w: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 three-digit number and tens </w:t>
                            </w:r>
                          </w:p>
                          <w:p w:rsidR="006771D2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 three-digit number and hundreds</w:t>
                            </w:r>
                          </w:p>
                          <w:p w:rsidR="00324003" w:rsidRPr="006771D2" w:rsidRDefault="00324003" w:rsidP="00324003">
                            <w:pPr>
                              <w:pStyle w:val="ListParagrap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6771D2" w:rsidRPr="00324003" w:rsidRDefault="006771D2" w:rsidP="003240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 and subtract numbers with up to three digits, using formal written methods of columnar addition and subtraction</w:t>
                            </w:r>
                          </w:p>
                          <w:p w:rsidR="006771D2" w:rsidRDefault="006771D2" w:rsidP="00677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F2BF" id="_x0000_s1028" type="#_x0000_t202" style="position:absolute;margin-left:568.2pt;margin-top:579.2pt;width:222.5pt;height:15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">
                <v:textbox>
                  <w:txbxContent>
                    <w:p w:rsidR="006771D2" w:rsidRPr="00324003" w:rsidRDefault="006771D2" w:rsidP="006771D2">
                      <w:pPr>
                        <w:pStyle w:val="Default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400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Year 3 addition and subtraction objectives:</w:t>
                      </w:r>
                    </w:p>
                    <w:p w:rsidR="006771D2" w:rsidRPr="006771D2" w:rsidRDefault="006771D2" w:rsidP="006771D2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6771D2" w:rsidRPr="006771D2" w:rsidRDefault="006771D2" w:rsidP="006771D2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add and subtract numbers mentally, including: </w:t>
                      </w:r>
                    </w:p>
                    <w:p w:rsidR="006771D2" w:rsidRPr="006771D2" w:rsidRDefault="006771D2" w:rsidP="006771D2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 three-digit number and ones </w:t>
                      </w:r>
                    </w:p>
                    <w:p w:rsidR="006771D2" w:rsidRPr="006771D2" w:rsidRDefault="006771D2" w:rsidP="006771D2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 three-digit number and tens </w:t>
                      </w:r>
                    </w:p>
                    <w:p w:rsidR="006771D2" w:rsidRDefault="006771D2" w:rsidP="006771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>a three-digit number and hundreds</w:t>
                      </w:r>
                    </w:p>
                    <w:p w:rsidR="00324003" w:rsidRPr="006771D2" w:rsidRDefault="00324003" w:rsidP="00324003">
                      <w:pPr>
                        <w:pStyle w:val="ListParagrap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6771D2" w:rsidRPr="00324003" w:rsidRDefault="006771D2" w:rsidP="003240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sz w:val="20"/>
                          <w:szCs w:val="20"/>
                        </w:rPr>
                        <w:t>add and subtract numbers with up to three digits, using formal written methods of columnar addition and subtraction</w:t>
                      </w:r>
                    </w:p>
                    <w:p w:rsidR="006771D2" w:rsidRDefault="006771D2" w:rsidP="006771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1578B" wp14:editId="2BE84F8E">
                <wp:simplePos x="0" y="0"/>
                <wp:positionH relativeFrom="page">
                  <wp:posOffset>7564120</wp:posOffset>
                </wp:positionH>
                <wp:positionV relativeFrom="paragraph">
                  <wp:posOffset>3259010</wp:posOffset>
                </wp:positionV>
                <wp:extent cx="2849880" cy="1404620"/>
                <wp:effectExtent l="0" t="0" r="2667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D2" w:rsidRPr="00324003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Year 2 addition and subtraction objectives:</w:t>
                            </w: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6771D2" w:rsidRPr="006771D2" w:rsidRDefault="006771D2" w:rsidP="007F20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solve problems with addition and subtraction: using concrete objects and pictorial representations, including those involving numbers, quantities and measures </w:t>
                            </w: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applying their increasing knowledge of mental and written methods</w:t>
                            </w:r>
                          </w:p>
                          <w:p w:rsidR="006771D2" w:rsidRPr="006771D2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recall and use addition and subtraction facts to 20 fluently, and derive and use related facts up to 100.</w:t>
                            </w:r>
                          </w:p>
                          <w:p w:rsidR="006771D2" w:rsidRPr="006771D2" w:rsidRDefault="006771D2" w:rsidP="00324003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add and subtract numbers using concrete objects, pictorial representations, and mentally, including: </w:t>
                            </w:r>
                          </w:p>
                          <w:p w:rsidR="006771D2" w:rsidRPr="006771D2" w:rsidRDefault="006771D2" w:rsidP="0032400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 a two-digit number and ones </w:t>
                            </w:r>
                          </w:p>
                          <w:p w:rsidR="006771D2" w:rsidRPr="006771D2" w:rsidRDefault="006771D2" w:rsidP="0032400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 a two-digit number and tens </w:t>
                            </w:r>
                          </w:p>
                          <w:p w:rsidR="006771D2" w:rsidRPr="006771D2" w:rsidRDefault="006771D2" w:rsidP="0032400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 two two-digit numbers </w:t>
                            </w:r>
                          </w:p>
                          <w:p w:rsidR="006771D2" w:rsidRDefault="006771D2" w:rsidP="0032400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 adding three one-digit numbers </w:t>
                            </w: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6771D2" w:rsidRPr="006771D2" w:rsidRDefault="006771D2" w:rsidP="006771D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show that addition of two numbers can be done in any order (commutative) and subtraction of one number from another cannot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1578B" id="_x0000_s1029" type="#_x0000_t202" style="position:absolute;margin-left:595.6pt;margin-top:256.6pt;width:22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">
                <v:textbox style="mso-fit-shape-to-text:t">
                  <w:txbxContent>
                    <w:p w:rsidR="006771D2" w:rsidRPr="00324003" w:rsidRDefault="006771D2" w:rsidP="006771D2">
                      <w:pPr>
                        <w:pStyle w:val="Defaul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32400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Year 2 addition and subtraction objectives:</w:t>
                      </w:r>
                    </w:p>
                    <w:p w:rsidR="006771D2" w:rsidRPr="006771D2" w:rsidRDefault="006771D2" w:rsidP="006771D2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6771D2" w:rsidRPr="006771D2" w:rsidRDefault="006771D2" w:rsidP="007F20E8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solve problems with addition and subtraction: using concrete objects and pictorial representations, including those involving numbers, quantities and measures </w:t>
                      </w: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>applying their increasing knowledge of mental and written methods</w:t>
                      </w:r>
                    </w:p>
                    <w:p w:rsidR="006771D2" w:rsidRPr="006771D2" w:rsidRDefault="006771D2" w:rsidP="006771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>recall and use addition and subtraction facts to 20 fluently, and derive and use related facts up to 100.</w:t>
                      </w:r>
                    </w:p>
                    <w:p w:rsidR="006771D2" w:rsidRPr="006771D2" w:rsidRDefault="006771D2" w:rsidP="00324003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add and subtract numbers using concrete objects, pictorial representations, and mentally, including: </w:t>
                      </w:r>
                    </w:p>
                    <w:p w:rsidR="006771D2" w:rsidRPr="006771D2" w:rsidRDefault="006771D2" w:rsidP="00324003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 a two-digit number and ones </w:t>
                      </w:r>
                    </w:p>
                    <w:p w:rsidR="006771D2" w:rsidRPr="006771D2" w:rsidRDefault="006771D2" w:rsidP="00324003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 a two-digit number and tens </w:t>
                      </w:r>
                    </w:p>
                    <w:p w:rsidR="006771D2" w:rsidRPr="006771D2" w:rsidRDefault="006771D2" w:rsidP="00324003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 two two-digit numbers </w:t>
                      </w:r>
                    </w:p>
                    <w:p w:rsidR="006771D2" w:rsidRDefault="006771D2" w:rsidP="00324003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 adding three one-digit numbers </w:t>
                      </w:r>
                    </w:p>
                    <w:p w:rsidR="006771D2" w:rsidRPr="006771D2" w:rsidRDefault="006771D2" w:rsidP="006771D2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6771D2" w:rsidRPr="006771D2" w:rsidRDefault="006771D2" w:rsidP="006771D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show that addition of two numbers can be done in any order (commutative) and subtraction of one number from another cannot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0CF2F" wp14:editId="7358F452">
                <wp:simplePos x="0" y="0"/>
                <wp:positionH relativeFrom="margin">
                  <wp:posOffset>7192645</wp:posOffset>
                </wp:positionH>
                <wp:positionV relativeFrom="paragraph">
                  <wp:posOffset>599630</wp:posOffset>
                </wp:positionV>
                <wp:extent cx="2849245" cy="25527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D2" w:rsidRPr="00324003" w:rsidRDefault="006771D2" w:rsidP="006771D2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40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1 addition and subtraction objectives:</w:t>
                            </w:r>
                          </w:p>
                          <w:p w:rsidR="006771D2" w:rsidRPr="006771D2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read, write and interpret mathematical statements involving addition (+), subtraction (–) and equals (=) signs</w:t>
                            </w:r>
                          </w:p>
                          <w:p w:rsidR="006771D2" w:rsidRPr="006771D2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represent and use number bonds and related subtraction facts within 20</w:t>
                            </w:r>
                          </w:p>
                          <w:p w:rsidR="006771D2" w:rsidRPr="006771D2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add and subtract one-digit and two-digit numbers to 20, including zero</w:t>
                            </w:r>
                          </w:p>
                          <w:p w:rsidR="00324003" w:rsidRPr="00324003" w:rsidRDefault="006771D2" w:rsidP="00677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solve one-step problems that involve addition and subtraction, using concrete objects and pictorial representations, and missing number problems such as</w:t>
                            </w:r>
                          </w:p>
                          <w:p w:rsidR="006771D2" w:rsidRPr="006771D2" w:rsidRDefault="006771D2" w:rsidP="00324003">
                            <w:pPr>
                              <w:pStyle w:val="ListParagrap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7 </w:t>
                            </w:r>
                            <w:proofErr w:type="gramStart"/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  <w:r w:rsidRPr="006771D2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– 9</w:t>
                            </w:r>
                          </w:p>
                          <w:p w:rsidR="006771D2" w:rsidRDefault="006771D2" w:rsidP="00677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CF2F" id="_x0000_s1030" type="#_x0000_t202" style="position:absolute;margin-left:566.35pt;margin-top:47.2pt;width:224.35pt;height:20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D/JAIAAEc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">
                <v:textbox>
                  <w:txbxContent>
                    <w:p w:rsidR="006771D2" w:rsidRPr="00324003" w:rsidRDefault="006771D2" w:rsidP="006771D2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400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Year 1 addition and subtraction objectives:</w:t>
                      </w:r>
                    </w:p>
                    <w:p w:rsidR="006771D2" w:rsidRPr="006771D2" w:rsidRDefault="006771D2" w:rsidP="00677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/>
                          <w:sz w:val="20"/>
                          <w:szCs w:val="20"/>
                        </w:rPr>
                        <w:t>read, write and interpret mathematical statements involving addition (+), subtraction (–) and equals (=) signs</w:t>
                      </w:r>
                    </w:p>
                    <w:p w:rsidR="006771D2" w:rsidRPr="006771D2" w:rsidRDefault="006771D2" w:rsidP="00677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>represent and use number bonds and related subtraction facts within 20</w:t>
                      </w:r>
                    </w:p>
                    <w:p w:rsidR="006771D2" w:rsidRPr="006771D2" w:rsidRDefault="006771D2" w:rsidP="00677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>add and subtract one-digit and two-digit numbers to 20, including zero</w:t>
                      </w:r>
                    </w:p>
                    <w:p w:rsidR="00324003" w:rsidRPr="00324003" w:rsidRDefault="006771D2" w:rsidP="00677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>solve one-step problems that involve addition and subtraction, using concrete objects and pictorial representations, and missing number problems such as</w:t>
                      </w:r>
                    </w:p>
                    <w:p w:rsidR="006771D2" w:rsidRPr="006771D2" w:rsidRDefault="006771D2" w:rsidP="00324003">
                      <w:pPr>
                        <w:pStyle w:val="ListParagrap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7 </w:t>
                      </w:r>
                      <w:proofErr w:type="gramStart"/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>= ?</w:t>
                      </w:r>
                      <w:proofErr w:type="gramEnd"/>
                      <w:r w:rsidRPr="006771D2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– 9</w:t>
                      </w:r>
                    </w:p>
                    <w:p w:rsidR="006771D2" w:rsidRDefault="006771D2" w:rsidP="006771D2"/>
                  </w:txbxContent>
                </v:textbox>
                <w10:wrap type="square" anchorx="margin"/>
              </v:shape>
            </w:pict>
          </mc:Fallback>
        </mc:AlternateContent>
      </w:r>
      <w:r w:rsidR="003A750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45AD08" wp14:editId="420BCE5E">
            <wp:simplePos x="0" y="0"/>
            <wp:positionH relativeFrom="margin">
              <wp:posOffset>0</wp:posOffset>
            </wp:positionH>
            <wp:positionV relativeFrom="paragraph">
              <wp:posOffset>8613556</wp:posOffset>
            </wp:positionV>
            <wp:extent cx="7124065" cy="3836670"/>
            <wp:effectExtent l="0" t="0" r="635" b="0"/>
            <wp:wrapTight wrapText="bothSides">
              <wp:wrapPolygon edited="0">
                <wp:start x="0" y="0"/>
                <wp:lineTo x="0" y="21450"/>
                <wp:lineTo x="21544" y="21450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5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67C9F2" wp14:editId="03BB0C0E">
            <wp:simplePos x="0" y="0"/>
            <wp:positionH relativeFrom="margin">
              <wp:posOffset>-30480</wp:posOffset>
            </wp:positionH>
            <wp:positionV relativeFrom="paragraph">
              <wp:posOffset>4373661</wp:posOffset>
            </wp:positionV>
            <wp:extent cx="7165340" cy="4161155"/>
            <wp:effectExtent l="0" t="0" r="0" b="0"/>
            <wp:wrapTight wrapText="bothSides">
              <wp:wrapPolygon edited="0">
                <wp:start x="0" y="0"/>
                <wp:lineTo x="0" y="21458"/>
                <wp:lineTo x="21535" y="21458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501" w:rsidSect="003A750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814"/>
    <w:multiLevelType w:val="hybridMultilevel"/>
    <w:tmpl w:val="02B8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7D5"/>
    <w:multiLevelType w:val="hybridMultilevel"/>
    <w:tmpl w:val="44A2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9C4"/>
    <w:multiLevelType w:val="hybridMultilevel"/>
    <w:tmpl w:val="E97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4573"/>
    <w:multiLevelType w:val="hybridMultilevel"/>
    <w:tmpl w:val="14D6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0189"/>
    <w:multiLevelType w:val="hybridMultilevel"/>
    <w:tmpl w:val="759E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1284"/>
    <w:multiLevelType w:val="hybridMultilevel"/>
    <w:tmpl w:val="1D26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2F8"/>
    <w:multiLevelType w:val="hybridMultilevel"/>
    <w:tmpl w:val="C240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62FA"/>
    <w:multiLevelType w:val="hybridMultilevel"/>
    <w:tmpl w:val="B1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4C76"/>
    <w:multiLevelType w:val="hybridMultilevel"/>
    <w:tmpl w:val="67AE07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01"/>
    <w:rsid w:val="002749A6"/>
    <w:rsid w:val="00324003"/>
    <w:rsid w:val="003A7501"/>
    <w:rsid w:val="006771D2"/>
    <w:rsid w:val="00B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72D6"/>
  <w15:chartTrackingRefBased/>
  <w15:docId w15:val="{4496BD8A-F8B1-457F-9BBC-AC9AA1E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  <w:style w:type="paragraph" w:customStyle="1" w:styleId="Default">
    <w:name w:val="Default"/>
    <w:rsid w:val="00677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Johnson</dc:creator>
  <cp:keywords/>
  <dc:description/>
  <cp:lastModifiedBy>S Johnson</cp:lastModifiedBy>
  <cp:revision>2</cp:revision>
  <cp:lastPrinted>2019-06-20T16:26:00Z</cp:lastPrinted>
  <dcterms:created xsi:type="dcterms:W3CDTF">2019-06-20T16:20:00Z</dcterms:created>
  <dcterms:modified xsi:type="dcterms:W3CDTF">2019-07-28T17:12:00Z</dcterms:modified>
</cp:coreProperties>
</file>